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AC4862" w:rsidP="00AC4862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NAME: 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WARM UP- 2.1</w:t>
      </w: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Pr="00AC4862" w:rsidRDefault="00AC4862" w:rsidP="00AC4862">
      <w:pPr>
        <w:spacing w:after="0"/>
        <w:rPr>
          <w:b/>
          <w:sz w:val="24"/>
          <w:szCs w:val="24"/>
        </w:rPr>
      </w:pPr>
      <w:r w:rsidRPr="00AC4862">
        <w:rPr>
          <w:b/>
          <w:sz w:val="24"/>
          <w:szCs w:val="24"/>
        </w:rPr>
        <w:t>Find the slope given the following 2 points:</w:t>
      </w:r>
    </w:p>
    <w:p w:rsidR="00AC4862" w:rsidRDefault="00AC4862" w:rsidP="00AC486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AC4862">
        <w:rPr>
          <w:sz w:val="24"/>
          <w:szCs w:val="24"/>
        </w:rPr>
        <w:t>(3, 5) and (-2, -7)</w:t>
      </w:r>
      <w:r w:rsidRPr="00AC4862">
        <w:rPr>
          <w:sz w:val="24"/>
          <w:szCs w:val="24"/>
        </w:rPr>
        <w:tab/>
      </w:r>
      <w:r w:rsidRPr="00AC4862">
        <w:rPr>
          <w:sz w:val="24"/>
          <w:szCs w:val="24"/>
        </w:rPr>
        <w:tab/>
      </w:r>
      <w:r w:rsidRPr="00AC4862">
        <w:rPr>
          <w:sz w:val="24"/>
          <w:szCs w:val="24"/>
        </w:rPr>
        <w:tab/>
      </w:r>
      <w:r w:rsidRPr="00AC486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C4862">
        <w:rPr>
          <w:sz w:val="24"/>
          <w:szCs w:val="24"/>
        </w:rPr>
        <w:t xml:space="preserve">2) </w:t>
      </w:r>
      <w:r>
        <w:rPr>
          <w:sz w:val="24"/>
          <w:szCs w:val="24"/>
        </w:rPr>
        <w:t>(-4, 9) and (-5, 18)</w:t>
      </w: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Pr="00AC4862" w:rsidRDefault="00AC4862" w:rsidP="00AC4862">
      <w:pPr>
        <w:spacing w:after="0"/>
        <w:rPr>
          <w:b/>
          <w:sz w:val="24"/>
          <w:szCs w:val="24"/>
        </w:rPr>
      </w:pPr>
      <w:r w:rsidRPr="00AC4862">
        <w:rPr>
          <w:b/>
          <w:sz w:val="24"/>
          <w:szCs w:val="24"/>
        </w:rPr>
        <w:t>Graph the following:</w:t>
      </w:r>
    </w:p>
    <w:p w:rsidR="00AC4862" w:rsidRDefault="00AC4862" w:rsidP="00AC486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3) f(x) = 3/2x – 4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4) f(x) = -2x -1</w:t>
      </w:r>
    </w:p>
    <w:p w:rsidR="00AC4862" w:rsidRDefault="00AC4862" w:rsidP="00AC4862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32385</wp:posOffset>
            </wp:positionV>
            <wp:extent cx="1916430" cy="1828800"/>
            <wp:effectExtent l="1905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33020</wp:posOffset>
            </wp:positionV>
            <wp:extent cx="1916430" cy="1828800"/>
            <wp:effectExtent l="1905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D508F6" w:rsidP="00AC486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Determine whether the function is linear.  Then evaluate </w:t>
      </w:r>
      <w:r w:rsidR="00AC4862">
        <w:rPr>
          <w:b/>
          <w:sz w:val="24"/>
          <w:szCs w:val="24"/>
        </w:rPr>
        <w:t>at the given value of x:</w:t>
      </w:r>
    </w:p>
    <w:p w:rsidR="00AC4862" w:rsidRDefault="00AC4862" w:rsidP="00AC4862">
      <w:pPr>
        <w:spacing w:after="0"/>
        <w:rPr>
          <w:sz w:val="24"/>
          <w:szCs w:val="24"/>
        </w:rPr>
      </w:pPr>
      <w:r>
        <w:rPr>
          <w:sz w:val="24"/>
          <w:szCs w:val="24"/>
        </w:rPr>
        <w:t>5) g(x) = 4x</w:t>
      </w:r>
      <w:r w:rsidRPr="00AC4862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3x + 5 ; f(-3)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6) y = ½x – 2x – 3 ; x = 4</w:t>
      </w: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sz w:val="24"/>
          <w:szCs w:val="24"/>
        </w:rPr>
      </w:pPr>
    </w:p>
    <w:p w:rsidR="00AC4862" w:rsidRDefault="00AC4862" w:rsidP="00AC486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Determine whether each set of points is a function or a relation.  Then write Domain &amp; Range.</w:t>
      </w:r>
    </w:p>
    <w:p w:rsidR="00AC4862" w:rsidRPr="00AC4862" w:rsidRDefault="00AC4862" w:rsidP="00AC486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2653BD">
        <w:rPr>
          <w:sz w:val="24"/>
          <w:szCs w:val="24"/>
        </w:rPr>
        <w:t>{ (-3, 5), (-2, 7), (1, 3), (-3, 8)}</w:t>
      </w:r>
      <w:r w:rsidR="002653BD">
        <w:rPr>
          <w:sz w:val="24"/>
          <w:szCs w:val="24"/>
        </w:rPr>
        <w:tab/>
      </w:r>
      <w:r w:rsidR="002653BD">
        <w:rPr>
          <w:sz w:val="24"/>
          <w:szCs w:val="24"/>
        </w:rPr>
        <w:tab/>
      </w:r>
      <w:r w:rsidR="002653BD">
        <w:rPr>
          <w:sz w:val="24"/>
          <w:szCs w:val="24"/>
        </w:rPr>
        <w:tab/>
      </w:r>
      <w:r w:rsidR="002653BD">
        <w:rPr>
          <w:sz w:val="24"/>
          <w:szCs w:val="24"/>
        </w:rPr>
        <w:tab/>
        <w:t>8) { (5, 2), (3, 4), (6, 1), (7, 4), (8, 10)}</w:t>
      </w:r>
    </w:p>
    <w:sectPr w:rsidR="00AC4862" w:rsidRPr="00AC4862" w:rsidSect="00AC48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A13"/>
    <w:multiLevelType w:val="hybridMultilevel"/>
    <w:tmpl w:val="13CAB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AC4862"/>
    <w:rsid w:val="001375CE"/>
    <w:rsid w:val="002653BD"/>
    <w:rsid w:val="0035117A"/>
    <w:rsid w:val="009477B0"/>
    <w:rsid w:val="00AC4862"/>
    <w:rsid w:val="00B80ABD"/>
    <w:rsid w:val="00D5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474</Characters>
  <Application>Microsoft Office Word</Application>
  <DocSecurity>0</DocSecurity>
  <Lines>3</Lines>
  <Paragraphs>1</Paragraphs>
  <ScaleCrop>false</ScaleCrop>
  <Company> 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2009-09-14T17:47:00Z</dcterms:created>
  <dcterms:modified xsi:type="dcterms:W3CDTF">2009-09-14T17:56:00Z</dcterms:modified>
</cp:coreProperties>
</file>